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«Бор»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«Бор»; ООО«Бор»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5906122631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1135906005839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614056, Россия, Пермский край, г.Пермь, ул.Кирпичный завод, д.15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29.03.2018, протокол ПС № 228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29.03.2018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